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F" w:rsidRPr="00EE67C1" w:rsidRDefault="0091036F" w:rsidP="0091036F">
      <w:p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Name: _____________________</w:t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jc w:val="center"/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Exit Slip: Ancient Roman Geography</w:t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  <w:r w:rsidRPr="00EE67C1">
        <w:rPr>
          <w:rFonts w:eastAsia="Times New Roman"/>
          <w:noProof/>
          <w:sz w:val="28"/>
          <w:szCs w:val="28"/>
        </w:rPr>
        <w:drawing>
          <wp:inline distT="0" distB="0" distL="0" distR="0" wp14:anchorId="5A00C082" wp14:editId="69E61C2F">
            <wp:extent cx="2857500" cy="2295462"/>
            <wp:effectExtent l="0" t="0" r="0" b="0"/>
            <wp:docPr id="5" name="Picture 5" descr="https://encrypted-tbn2.gstatic.com/images?q=tbn:ANd9GcSgFXOj8wLiwa1ezdLX29On4CX-I7JOtMRcWKGTIi6BcU7fSSjrr8UpR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gFXOj8wLiwa1ezdLX29On4CX-I7JOtMRcWKGTIi6BcU7fSSjrr8UpRcn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Place an X on the location of Ancient Rome.</w:t>
      </w:r>
    </w:p>
    <w:p w:rsidR="0091036F" w:rsidRPr="00EE67C1" w:rsidRDefault="0091036F" w:rsidP="0091036F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 xml:space="preserve">Color the Mediterranean Sea </w:t>
      </w:r>
      <w:r w:rsidRPr="00EE67C1">
        <w:rPr>
          <w:rFonts w:eastAsia="Times New Roman"/>
          <w:color w:val="0000FF"/>
          <w:sz w:val="28"/>
          <w:szCs w:val="28"/>
        </w:rPr>
        <w:t>blue</w:t>
      </w:r>
      <w:r w:rsidRPr="00EE67C1">
        <w:rPr>
          <w:rFonts w:eastAsia="Times New Roman"/>
          <w:sz w:val="28"/>
          <w:szCs w:val="28"/>
        </w:rPr>
        <w:t>.</w:t>
      </w:r>
    </w:p>
    <w:p w:rsidR="0091036F" w:rsidRPr="00D53195" w:rsidRDefault="0091036F" w:rsidP="0091036F">
      <w:pPr>
        <w:rPr>
          <w:rFonts w:ascii="Times" w:eastAsia="Times New Roman" w:hAnsi="Times"/>
          <w:b/>
          <w:sz w:val="20"/>
          <w:szCs w:val="20"/>
        </w:rPr>
      </w:pPr>
    </w:p>
    <w:p w:rsidR="0091036F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Name: _____________________</w:t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jc w:val="center"/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Exit Slip: Ancient Roman Geography</w:t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  <w:r w:rsidRPr="00EE67C1">
        <w:rPr>
          <w:rFonts w:eastAsia="Times New Roman"/>
          <w:noProof/>
          <w:sz w:val="28"/>
          <w:szCs w:val="28"/>
        </w:rPr>
        <w:drawing>
          <wp:inline distT="0" distB="0" distL="0" distR="0" wp14:anchorId="0A837565" wp14:editId="703B5AE9">
            <wp:extent cx="2857500" cy="2295462"/>
            <wp:effectExtent l="0" t="0" r="0" b="0"/>
            <wp:docPr id="1" name="Picture 1" descr="https://encrypted-tbn2.gstatic.com/images?q=tbn:ANd9GcSgFXOj8wLiwa1ezdLX29On4CX-I7JOtMRcWKGTIi6BcU7fSSjrr8UpR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gFXOj8wLiwa1ezdLX29On4CX-I7JOtMRcWKGTIi6BcU7fSSjrr8UpRcn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8" cy="22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6F" w:rsidRPr="00EE67C1" w:rsidRDefault="0091036F" w:rsidP="0091036F">
      <w:pPr>
        <w:rPr>
          <w:rFonts w:eastAsia="Times New Roman"/>
          <w:sz w:val="28"/>
          <w:szCs w:val="28"/>
        </w:rPr>
      </w:pPr>
    </w:p>
    <w:p w:rsidR="0091036F" w:rsidRPr="00EE67C1" w:rsidRDefault="0091036F" w:rsidP="0091036F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>Place an X on the location of Ancient Rome.</w:t>
      </w:r>
    </w:p>
    <w:p w:rsidR="0091036F" w:rsidRPr="00EE67C1" w:rsidRDefault="0091036F" w:rsidP="0091036F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EE67C1">
        <w:rPr>
          <w:rFonts w:eastAsia="Times New Roman"/>
          <w:sz w:val="28"/>
          <w:szCs w:val="28"/>
        </w:rPr>
        <w:t xml:space="preserve">Color the Mediterranean Sea </w:t>
      </w:r>
      <w:r w:rsidRPr="00EE67C1">
        <w:rPr>
          <w:rFonts w:eastAsia="Times New Roman"/>
          <w:color w:val="0000FF"/>
          <w:sz w:val="28"/>
          <w:szCs w:val="28"/>
        </w:rPr>
        <w:t>blue</w:t>
      </w:r>
      <w:r w:rsidRPr="00EE67C1">
        <w:rPr>
          <w:rFonts w:eastAsia="Times New Roman"/>
          <w:sz w:val="28"/>
          <w:szCs w:val="28"/>
        </w:rPr>
        <w:t>.</w:t>
      </w:r>
    </w:p>
    <w:p w:rsidR="0091036F" w:rsidRPr="009221BE" w:rsidRDefault="0091036F" w:rsidP="0091036F">
      <w:pPr>
        <w:rPr>
          <w:b/>
        </w:rPr>
      </w:pPr>
    </w:p>
    <w:p w:rsidR="00EE338C" w:rsidRDefault="00EE338C">
      <w:bookmarkStart w:id="0" w:name="_GoBack"/>
      <w:bookmarkEnd w:id="0"/>
    </w:p>
    <w:sectPr w:rsidR="00EE338C" w:rsidSect="007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94"/>
    <w:multiLevelType w:val="hybridMultilevel"/>
    <w:tmpl w:val="81201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B15"/>
    <w:multiLevelType w:val="hybridMultilevel"/>
    <w:tmpl w:val="81201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F"/>
    <w:rsid w:val="00133111"/>
    <w:rsid w:val="007A13A3"/>
    <w:rsid w:val="0091036F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92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1</cp:revision>
  <dcterms:created xsi:type="dcterms:W3CDTF">2013-11-15T15:03:00Z</dcterms:created>
  <dcterms:modified xsi:type="dcterms:W3CDTF">2013-11-15T15:23:00Z</dcterms:modified>
</cp:coreProperties>
</file>